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11E" w:rsidRDefault="00C37B1A">
      <w:pPr>
        <w:keepNext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Załącznik nr 1  do Uchwały Senatu  nr 100/09</w:t>
      </w:r>
    </w:p>
    <w:p w:rsidR="009D111E" w:rsidRDefault="00C37B1A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z dnia 18 listopada 2009 r. </w:t>
      </w:r>
    </w:p>
    <w:p w:rsidR="009D111E" w:rsidRDefault="00C37B1A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W N I O S E K </w:t>
      </w:r>
    </w:p>
    <w:p w:rsidR="009D111E" w:rsidRDefault="00C37B1A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 SPRAWIE WYJAZDU ZA GRANICĘ W CELACH NAUKOWYCH, DYDAKTYCZNYCH LUB SZK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OLENIOWYCH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Jednostka kierująca : 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: 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: .........................................................................................................................................................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/student/doktorant (</w:t>
      </w:r>
      <w:r>
        <w:rPr>
          <w:rFonts w:ascii="Times New Roman" w:eastAsia="Times New Roman" w:hAnsi="Times New Roman" w:cs="Times New Roman"/>
        </w:rPr>
        <w:t>zakreślić właściwy status)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zamieszkania: 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kontaktowy 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Okres skierowania : </w:t>
      </w:r>
      <w:r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Kraj docelowy, miasto, instytucja :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Cel wyjazdu :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………………………………...…………………………………….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Zastępstwo w zajęciach dydaktycznych 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Proszę o wypłatę stypendium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w walucie polskiej w kasie/na konto nr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rozliczyłem/łam się z poprzedniego wyjazdu szkoleniowego. Oświadczam również, że podane wyżej dane są zgodne z prawdą.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w terminie wyjazdu szkoleniowego nie mam zaplanowanego urlopu wypoczynkowego/ naukowego(dotyczy pracowników).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......................................                                                      .............................</w:t>
      </w:r>
      <w:r>
        <w:rPr>
          <w:rFonts w:ascii="Times New Roman" w:eastAsia="Times New Roman" w:hAnsi="Times New Roman" w:cs="Times New Roman"/>
        </w:rPr>
        <w:t>............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Data złożenia wniosku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Podpis wyjeżdżającego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9D111E" w:rsidRDefault="009D111E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9D111E" w:rsidRDefault="00C37B1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WYJAZD NA KOSZT POLITECHNIKI ŚWIĘTOKRZYSKIEJ</w:t>
      </w:r>
    </w:p>
    <w:p w:rsidR="009D111E" w:rsidRDefault="00C37B1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KALKULACJA KOSZTÓW</w:t>
      </w: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stypendium (równowartość diet  x stawka dla danego kraju)  .................    =       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koszty podróży ( PKP, PKS, bilet lotniczy, samochód prywatny)                =      .................................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inne 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            =     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( koszty szkolenia, wiza itp. )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>OGÓŁEM KOSZTY PLANOWANE               ..............</w:t>
      </w:r>
      <w:r>
        <w:rPr>
          <w:rFonts w:ascii="Times New Roman" w:eastAsia="Times New Roman" w:hAnsi="Times New Roman" w:cs="Times New Roman"/>
          <w:b/>
        </w:rPr>
        <w:t>.......................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...............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</w:rPr>
        <w:t>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Data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Podpis wyjeżdżającego/         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sporządzającego kalkulację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Potwierdzam zabezpieczenie kosztów wyjazdu, które będą finansowane z  :                          </w:t>
      </w:r>
      <w:r>
        <w:rPr>
          <w:rFonts w:ascii="Times New Roman" w:eastAsia="Times New Roman" w:hAnsi="Times New Roman" w:cs="Times New Roman"/>
        </w:rPr>
        <w:t xml:space="preserve">                  ....................................................................................................................................................................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...................     ……..…..…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</w:p>
    <w:p w:rsidR="009D111E" w:rsidRDefault="00C37B1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Data             Podpis dysponenta środków finansowych</w:t>
      </w: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WYJAZD NA KOSZT WŁASNY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koszty: szkolenia/podróży/wizy/utrzymania w kraju docelo</w:t>
      </w:r>
      <w:r>
        <w:rPr>
          <w:rFonts w:ascii="Times New Roman" w:eastAsia="Times New Roman" w:hAnsi="Times New Roman" w:cs="Times New Roman"/>
        </w:rPr>
        <w:t>wym/badań naukowych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pokryję we własnym zakresie.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(odpowiednie zakreślić)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Podpis wyjeżdżającego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WYJAZD W RAMACH PROGRAMU MIĘDZYNARODOWEGO</w:t>
      </w: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programu …………………………………………………………………………………………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……………………………………..                                                             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Koordynatora Programu   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WYJAZD NA KOSZT JEDNOSTKI INNEJ NIŻ POLITECHNIKA ŚWIĘTOKRZYSKA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koszty: szkolenia/podróży/wizy/utrzymania w kraju docelowym/badań naukowych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pokryje …………………………………………………………………………………………………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(odpowiednie zakreślić)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Podp</w:t>
      </w:r>
      <w:r>
        <w:rPr>
          <w:rFonts w:ascii="Times New Roman" w:eastAsia="Times New Roman" w:hAnsi="Times New Roman" w:cs="Times New Roman"/>
        </w:rPr>
        <w:t>is wyjeżdżającego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                                              </w:t>
      </w:r>
      <w:r>
        <w:rPr>
          <w:rFonts w:ascii="Times New Roman" w:eastAsia="Times New Roman" w:hAnsi="Times New Roman" w:cs="Times New Roman"/>
          <w:b/>
        </w:rPr>
        <w:t>Opinia prorektora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przełożonego/opiekuna naukowego/                                     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Kierownika studiów doktoranckich                                                                                                                                                                                   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Data i podpi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…………………………………………………….......                                           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kierownika katedry/dyrektora instytutu              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ZGODA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………………………………………..…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 podpis Dziekana/Kanclerza</w:t>
      </w:r>
      <w:r>
        <w:rPr>
          <w:rFonts w:ascii="Times New Roman" w:eastAsia="Times New Roman" w:hAnsi="Times New Roman" w:cs="Times New Roman"/>
        </w:rPr>
        <w:tab/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…………………………....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Data i  podpis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Rektora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wniosku należy dołączyć:</w:t>
      </w:r>
    </w:p>
    <w:p w:rsidR="009D111E" w:rsidRDefault="00C37B1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Zaproszenie z instytucji zagranicznej/zgodę na wyjazd w ramach międzynarodowego programu dydaktycznego wraz z pełną dokumentacją/potwierdzenie przyjęcia zgłoszenia  udziału w szkoleniu w ramach  programów UE.</w:t>
      </w:r>
    </w:p>
    <w:p w:rsidR="009D111E" w:rsidRDefault="00C37B1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Wyciąg z protokołu Rady Wydziału zawierający op</w:t>
      </w:r>
      <w:r>
        <w:rPr>
          <w:rFonts w:ascii="Times New Roman" w:eastAsia="Times New Roman" w:hAnsi="Times New Roman" w:cs="Times New Roman"/>
          <w:sz w:val="24"/>
          <w:szCs w:val="24"/>
        </w:rPr>
        <w:t>inię w sprawie skierowania na wyjazd szkoleniowy nauczyciela akademickiego i udzielenia mu urlopu płatnego lub bezpłatnego na okres skierowania powyżej 1 miesiąca.</w:t>
      </w:r>
    </w:p>
    <w:sectPr w:rsidR="009D111E">
      <w:pgSz w:w="11906" w:h="16838"/>
      <w:pgMar w:top="993" w:right="1417" w:bottom="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6CC"/>
    <w:multiLevelType w:val="multilevel"/>
    <w:tmpl w:val="DAFA6B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BE4112"/>
    <w:multiLevelType w:val="multilevel"/>
    <w:tmpl w:val="23E67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E"/>
    <w:rsid w:val="009D111E"/>
    <w:rsid w:val="00C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1B81-7D09-41A8-8529-7BE03E18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2020-10-19T08:30:00Z</dcterms:created>
  <dcterms:modified xsi:type="dcterms:W3CDTF">2020-10-19T08:30:00Z</dcterms:modified>
</cp:coreProperties>
</file>